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3BB1" w14:textId="7EEE7A11" w:rsidR="00711DBA" w:rsidRDefault="000F15C9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FAIR HAVEN RETROSPECTIVE</w:t>
      </w:r>
      <w:r w:rsidR="00936DB4"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3354D955" w14:textId="5D7100C6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0F15C9">
        <w:rPr>
          <w:rFonts w:ascii="Arial"/>
          <w:b/>
          <w:spacing w:val="-1"/>
          <w:sz w:val="28"/>
        </w:rPr>
        <w:t>June</w:t>
      </w:r>
      <w:r w:rsidR="0006153F">
        <w:rPr>
          <w:rFonts w:ascii="Arial"/>
          <w:b/>
          <w:spacing w:val="-1"/>
          <w:sz w:val="28"/>
        </w:rPr>
        <w:t xml:space="preserve"> </w:t>
      </w:r>
      <w:r w:rsidR="000F15C9">
        <w:rPr>
          <w:rFonts w:ascii="Arial"/>
          <w:b/>
          <w:spacing w:val="-1"/>
          <w:sz w:val="28"/>
        </w:rPr>
        <w:t>30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to </w:t>
      </w:r>
      <w:r w:rsidR="000F15C9">
        <w:rPr>
          <w:rFonts w:ascii="Arial"/>
          <w:b/>
          <w:spacing w:val="-1"/>
          <w:sz w:val="28"/>
        </w:rPr>
        <w:t>July 8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 w:rsidR="00E74719">
        <w:rPr>
          <w:rFonts w:ascii="Arial"/>
          <w:b/>
          <w:spacing w:val="-4"/>
          <w:sz w:val="28"/>
        </w:rPr>
        <w:t>2018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0DB571EB" w14:textId="77777777" w:rsidR="000F15C9" w:rsidRPr="000F15C9" w:rsidRDefault="00ED4199" w:rsidP="000F15C9">
      <w:pPr>
        <w:pStyle w:val="BodyText"/>
        <w:spacing w:before="56" w:line="227" w:lineRule="auto"/>
        <w:ind w:left="622" w:right="2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 w:rsidR="000F15C9" w:rsidRPr="000F15C9">
        <w:t>All art categories from visual art, photography to writing featuring this theme will be accepted. (Artifacts accepted providing we have enough room!)</w:t>
      </w:r>
    </w:p>
    <w:p w14:paraId="5922583C" w14:textId="22C4116F" w:rsidR="00711DBA" w:rsidRDefault="00711DBA" w:rsidP="000F15C9">
      <w:pPr>
        <w:pStyle w:val="BodyText"/>
        <w:spacing w:before="56" w:line="227" w:lineRule="auto"/>
        <w:ind w:right="20"/>
      </w:pPr>
    </w:p>
    <w:p w14:paraId="159FE525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0059047F" w14:textId="77777777" w:rsidR="000F15C9" w:rsidRDefault="00ED4199" w:rsidP="000F15C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jc w:val="both"/>
        <w:rPr>
          <w:u w:color="000000"/>
        </w:rPr>
      </w:pPr>
      <w:r>
        <w:rPr>
          <w:spacing w:val="-1"/>
          <w:u w:val="none"/>
        </w:rPr>
        <w:t>Drawing</w:t>
      </w:r>
      <w:r w:rsidR="00804F6E">
        <w:rPr>
          <w:spacing w:val="-1"/>
          <w:u w:color="000000"/>
        </w:rPr>
        <w:t xml:space="preserve">        </w:t>
      </w:r>
      <w:proofErr w:type="gramStart"/>
      <w:r w:rsidR="00804F6E">
        <w:rPr>
          <w:spacing w:val="-1"/>
          <w:u w:color="000000"/>
        </w:rPr>
        <w:t xml:space="preserve">  </w:t>
      </w:r>
      <w:r>
        <w:rPr>
          <w:u w:val="none"/>
        </w:rPr>
        <w:t>,</w:t>
      </w:r>
      <w:proofErr w:type="gramEnd"/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Sculpture</w:t>
      </w:r>
      <w:r>
        <w:rPr>
          <w:spacing w:val="-1"/>
          <w:u w:color="000000"/>
        </w:rPr>
        <w:tab/>
      </w:r>
      <w:r w:rsidR="00061382">
        <w:rPr>
          <w:spacing w:val="-1"/>
          <w:u w:color="000000"/>
        </w:rPr>
        <w:t xml:space="preserve">     </w:t>
      </w:r>
      <w:r>
        <w:rPr>
          <w:u w:val="none"/>
        </w:rPr>
        <w:t>,</w:t>
      </w:r>
      <w:r w:rsidR="004E46A9">
        <w:rPr>
          <w:spacing w:val="-9"/>
          <w:u w:val="none"/>
        </w:rPr>
        <w:t xml:space="preserve"> </w:t>
      </w:r>
      <w:r w:rsidR="00061382">
        <w:rPr>
          <w:spacing w:val="-1"/>
          <w:u w:val="none"/>
        </w:rPr>
        <w:t>Mixed</w:t>
      </w:r>
      <w:r w:rsidR="00061382">
        <w:rPr>
          <w:spacing w:val="-7"/>
          <w:u w:val="none"/>
        </w:rPr>
        <w:t xml:space="preserve"> </w:t>
      </w:r>
      <w:r w:rsidR="00061382">
        <w:rPr>
          <w:spacing w:val="-1"/>
          <w:u w:val="none"/>
        </w:rPr>
        <w:t>Media</w:t>
      </w:r>
      <w:r w:rsidR="00061382">
        <w:rPr>
          <w:spacing w:val="-1"/>
          <w:u w:color="000000"/>
        </w:rPr>
        <w:t xml:space="preserve">          </w:t>
      </w:r>
      <w:r w:rsidR="00061382">
        <w:rPr>
          <w:u w:val="none"/>
        </w:rPr>
        <w:t>,</w:t>
      </w:r>
      <w:r w:rsidR="00061382">
        <w:rPr>
          <w:spacing w:val="-13"/>
          <w:u w:val="none"/>
        </w:rPr>
        <w:t xml:space="preserve">  </w:t>
      </w:r>
      <w:r w:rsidR="00061382">
        <w:rPr>
          <w:spacing w:val="-1"/>
          <w:u w:val="none"/>
        </w:rPr>
        <w:t>Pastels</w:t>
      </w:r>
      <w:r w:rsidR="004E46A9">
        <w:rPr>
          <w:spacing w:val="-1"/>
        </w:rPr>
        <w:t xml:space="preserve">           </w:t>
      </w:r>
      <w:r w:rsidR="00061382">
        <w:rPr>
          <w:u w:val="none"/>
        </w:rPr>
        <w:t>,</w:t>
      </w:r>
      <w:r w:rsidR="00061382">
        <w:rPr>
          <w:spacing w:val="-10"/>
          <w:u w:val="none"/>
        </w:rPr>
        <w:t xml:space="preserve"> </w:t>
      </w:r>
      <w:r>
        <w:rPr>
          <w:u w:val="none"/>
        </w:rPr>
        <w:t>Ceramics</w:t>
      </w:r>
      <w:r w:rsidR="004E46A9">
        <w:rPr>
          <w:u w:color="000000"/>
        </w:rPr>
        <w:t xml:space="preserve">         </w:t>
      </w:r>
    </w:p>
    <w:p w14:paraId="32266CC5" w14:textId="155B66AA" w:rsidR="00711DBA" w:rsidRPr="000F15C9" w:rsidRDefault="00ED4199" w:rsidP="000F15C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jc w:val="both"/>
      </w:pPr>
      <w:r>
        <w:rPr>
          <w:spacing w:val="-3"/>
          <w:u w:val="none"/>
        </w:rPr>
        <w:t>Watercolor</w:t>
      </w:r>
      <w:r w:rsidR="004E46A9">
        <w:rPr>
          <w:spacing w:val="-3"/>
          <w:u w:color="000000"/>
        </w:rPr>
        <w:t xml:space="preserve">        </w:t>
      </w:r>
      <w:proofErr w:type="gramStart"/>
      <w:r w:rsidR="004E46A9">
        <w:rPr>
          <w:spacing w:val="-3"/>
          <w:u w:color="000000"/>
        </w:rPr>
        <w:t xml:space="preserve">  </w:t>
      </w:r>
      <w:r>
        <w:rPr>
          <w:u w:val="none"/>
        </w:rPr>
        <w:t>,</w:t>
      </w:r>
      <w:proofErr w:type="gramEnd"/>
      <w:r>
        <w:rPr>
          <w:spacing w:val="-4"/>
          <w:u w:val="none"/>
        </w:rPr>
        <w:t xml:space="preserve"> </w:t>
      </w:r>
      <w:r w:rsidR="004E46A9">
        <w:rPr>
          <w:spacing w:val="-1"/>
          <w:u w:val="none"/>
        </w:rPr>
        <w:t>Oil</w:t>
      </w:r>
      <w:r w:rsidR="004E46A9">
        <w:rPr>
          <w:spacing w:val="-1"/>
        </w:rPr>
        <w:t xml:space="preserve">          </w:t>
      </w:r>
      <w:r>
        <w:rPr>
          <w:u w:val="none"/>
        </w:rPr>
        <w:t>,</w:t>
      </w:r>
      <w:r w:rsidR="004E46A9">
        <w:rPr>
          <w:spacing w:val="27"/>
          <w:u w:val="none"/>
        </w:rPr>
        <w:t xml:space="preserve"> </w:t>
      </w:r>
      <w:r>
        <w:rPr>
          <w:spacing w:val="-1"/>
          <w:w w:val="95"/>
          <w:u w:val="none"/>
        </w:rPr>
        <w:t>Acrylic</w:t>
      </w:r>
      <w:r w:rsidR="004E46A9">
        <w:rPr>
          <w:spacing w:val="-1"/>
          <w:w w:val="95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 w:rsidR="00826473">
        <w:rPr>
          <w:spacing w:val="-7"/>
          <w:u w:val="none"/>
        </w:rPr>
        <w:t xml:space="preserve"> </w:t>
      </w:r>
      <w:r>
        <w:rPr>
          <w:spacing w:val="-1"/>
          <w:u w:val="none"/>
        </w:rPr>
        <w:t>Photography</w:t>
      </w:r>
      <w:r w:rsidR="004E46A9">
        <w:rPr>
          <w:spacing w:val="-1"/>
          <w:u w:color="000000"/>
        </w:rPr>
        <w:t xml:space="preserve">         </w:t>
      </w:r>
      <w:r w:rsidR="000F15C9" w:rsidRPr="000F15C9">
        <w:rPr>
          <w:spacing w:val="-1"/>
          <w:u w:val="none" w:color="000000"/>
        </w:rPr>
        <w:t>,</w:t>
      </w:r>
      <w:r w:rsidR="004E46A9" w:rsidRPr="000F15C9">
        <w:rPr>
          <w:spacing w:val="-1"/>
          <w:u w:val="none"/>
        </w:rPr>
        <w:t xml:space="preserve"> </w:t>
      </w:r>
      <w:r w:rsidR="000F15C9" w:rsidRPr="000F15C9">
        <w:rPr>
          <w:spacing w:val="-1"/>
          <w:u w:val="none"/>
        </w:rPr>
        <w:t>Video</w:t>
      </w:r>
      <w:r w:rsidR="000F15C9">
        <w:rPr>
          <w:spacing w:val="-1"/>
          <w:u w:color="000000"/>
        </w:rPr>
        <w:t xml:space="preserve">        </w:t>
      </w:r>
      <w:r w:rsidR="000F15C9" w:rsidRPr="000F15C9">
        <w:rPr>
          <w:spacing w:val="-1"/>
          <w:u w:val="none" w:color="000000"/>
        </w:rPr>
        <w:t>,</w:t>
      </w:r>
      <w:r w:rsidR="000F15C9" w:rsidRPr="000F15C9">
        <w:rPr>
          <w:spacing w:val="-1"/>
          <w:u w:val="none"/>
        </w:rPr>
        <w:t>Writing</w:t>
      </w:r>
      <w:r w:rsidR="000F15C9">
        <w:rPr>
          <w:spacing w:val="-1"/>
        </w:rPr>
        <w:t xml:space="preserve">           </w:t>
      </w:r>
    </w:p>
    <w:p w14:paraId="0727A17A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66A8BFB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1088DAAD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-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14:paraId="2D9FF675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D39E50E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1152B7E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4325FB6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B8E81EA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1ABBB5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Can Gallery Sit</w:t>
            </w:r>
          </w:p>
        </w:tc>
      </w:tr>
      <w:tr w:rsidR="005D528C" w14:paraId="7CFBBC11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BEA8F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64E9FD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F717C3B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FB7BDCD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F91732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 xml:space="preserve"> </w:t>
            </w:r>
            <w:r w:rsidR="00156478">
              <w:rPr>
                <w:rFonts w:ascii="Arial"/>
                <w:sz w:val="26"/>
              </w:rPr>
              <w:t xml:space="preserve">    </w:t>
            </w:r>
            <w:r>
              <w:rPr>
                <w:rFonts w:ascii="Arial"/>
                <w:sz w:val="26"/>
              </w:rPr>
              <w:t>Date/time</w:t>
            </w:r>
          </w:p>
        </w:tc>
      </w:tr>
      <w:tr w:rsidR="005D528C" w14:paraId="3D59D155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06ACF63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CA2E280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FD84B07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7C30F33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2B188F" w14:textId="77777777" w:rsidR="005D528C" w:rsidRDefault="005D528C"/>
        </w:tc>
      </w:tr>
      <w:tr w:rsidR="005D528C" w14:paraId="0F21C336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C08A3D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841044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770CCD5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6ECFD6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F281106" w14:textId="77777777" w:rsidR="005D528C" w:rsidRDefault="005D528C"/>
        </w:tc>
      </w:tr>
      <w:tr w:rsidR="005D528C" w14:paraId="0F15678D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D4AB2A8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5B487CF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9CAF38F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9EE62E1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95438D7" w14:textId="77777777" w:rsidR="005D528C" w:rsidRDefault="005D528C"/>
        </w:tc>
      </w:tr>
      <w:tr w:rsidR="005D528C" w14:paraId="0B20FBF0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3323EB9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9D2961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D4956D7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1953F76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B06509" w14:textId="77777777" w:rsidR="005D528C" w:rsidRDefault="005D528C"/>
        </w:tc>
      </w:tr>
      <w:tr w:rsidR="005D528C" w14:paraId="7A190300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B6DEECC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36EBBF6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A2D9A85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28DA519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F03A68B" w14:textId="77777777" w:rsidR="005D528C" w:rsidRDefault="005D528C"/>
        </w:tc>
      </w:tr>
    </w:tbl>
    <w:p w14:paraId="2C951568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6E62FABD" w14:textId="46E00763" w:rsidR="005D528C" w:rsidRDefault="005D528C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Please contact </w:t>
      </w:r>
      <w:r w:rsidR="00B6469A" w:rsidRPr="00B6469A">
        <w:rPr>
          <w:iCs/>
        </w:rPr>
        <w:t>Pat Hanford at 315-947-5701</w:t>
      </w:r>
      <w:r w:rsidR="00B6469A" w:rsidRPr="00B6469A">
        <w:rPr>
          <w:i/>
          <w:iCs/>
        </w:rPr>
        <w:t xml:space="preserve"> </w:t>
      </w:r>
      <w:r w:rsidR="00477F44">
        <w:t>or email fairhavenart@gmail.com</w:t>
      </w:r>
      <w:r w:rsidR="00A639D0" w:rsidRPr="00A639D0">
        <w:t xml:space="preserve"> </w:t>
      </w:r>
      <w:r w:rsidR="00A639D0">
        <w:t>by</w:t>
      </w:r>
      <w:r w:rsidR="00A639D0" w:rsidRPr="00826473">
        <w:rPr>
          <w:spacing w:val="-5"/>
        </w:rPr>
        <w:t xml:space="preserve"> </w:t>
      </w:r>
      <w:r w:rsidR="00B6469A">
        <w:rPr>
          <w:spacing w:val="-5"/>
        </w:rPr>
        <w:t>June 25</w:t>
      </w:r>
      <w:r w:rsidR="00A639D0" w:rsidRPr="00826473">
        <w:rPr>
          <w:spacing w:val="-5"/>
          <w:vertAlign w:val="superscript"/>
        </w:rPr>
        <w:t xml:space="preserve">th </w:t>
      </w:r>
      <w:r w:rsidR="00A639D0">
        <w:t>if you plan to participate</w:t>
      </w:r>
      <w:r w:rsidR="00826473">
        <w:t>.</w:t>
      </w:r>
    </w:p>
    <w:p w14:paraId="663A1B32" w14:textId="77777777" w:rsidR="00C77CDB" w:rsidRDefault="00C77CDB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</w:pPr>
      <w:r>
        <w:t xml:space="preserve">Registration form </w:t>
      </w:r>
      <w:r w:rsidR="005D528C">
        <w:t>can be provided at time of d</w:t>
      </w:r>
      <w:r w:rsidR="00826473">
        <w:t xml:space="preserve">rop off or downloaded from </w:t>
      </w:r>
      <w:r w:rsidR="00826473" w:rsidRPr="00826473">
        <w:t>https://w</w:t>
      </w:r>
      <w:r w:rsidR="00826473">
        <w:t>ww.fairhavenarts.org/events</w:t>
      </w:r>
    </w:p>
    <w:p w14:paraId="5E3234CA" w14:textId="174064BF" w:rsidR="00C77CDB" w:rsidRPr="00C77CDB" w:rsidRDefault="00B6469A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>
        <w:rPr>
          <w:spacing w:val="-1"/>
        </w:rPr>
        <w:t xml:space="preserve">No Entry Fee.  </w:t>
      </w:r>
      <w:r w:rsidR="00936DB4">
        <w:rPr>
          <w:spacing w:val="-1"/>
        </w:rPr>
        <w:t>If artwork sells, FHAC receives a 10% commission.</w:t>
      </w:r>
    </w:p>
    <w:p w14:paraId="47200B3D" w14:textId="77777777" w:rsidR="00ED5D74" w:rsidRPr="00ED5D74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99" w:lineRule="exact"/>
        <w:ind w:right="748"/>
      </w:pPr>
      <w:r>
        <w:rPr>
          <w:spacing w:val="-1"/>
        </w:rPr>
        <w:t>P</w:t>
      </w:r>
      <w:r w:rsidR="0006153F" w:rsidRPr="00C77CDB">
        <w:rPr>
          <w:spacing w:val="-1"/>
        </w:rPr>
        <w:t xml:space="preserve">articipating </w:t>
      </w:r>
      <w:r w:rsidR="00ED4199" w:rsidRPr="00C77CDB">
        <w:rPr>
          <w:spacing w:val="-1"/>
        </w:rPr>
        <w:t>A</w:t>
      </w:r>
      <w:r w:rsidR="00ED5D74" w:rsidRPr="00C77CDB">
        <w:rPr>
          <w:spacing w:val="-1"/>
        </w:rPr>
        <w:t xml:space="preserve">rtists </w:t>
      </w:r>
      <w:r w:rsidR="00161EA9" w:rsidRPr="00C77CDB">
        <w:rPr>
          <w:spacing w:val="-1"/>
        </w:rPr>
        <w:t xml:space="preserve">are </w:t>
      </w:r>
      <w:r w:rsidR="00731A6A">
        <w:rPr>
          <w:spacing w:val="-1"/>
        </w:rPr>
        <w:t>needed</w:t>
      </w:r>
      <w:r w:rsidR="00161EA9" w:rsidRPr="00C77CDB">
        <w:rPr>
          <w:spacing w:val="-1"/>
        </w:rPr>
        <w:t xml:space="preserve"> to </w:t>
      </w:r>
      <w:r w:rsidR="0006153F" w:rsidRPr="00C77CDB">
        <w:rPr>
          <w:spacing w:val="-1"/>
        </w:rPr>
        <w:t>gallery sit or provide someo</w:t>
      </w:r>
      <w:r w:rsidRPr="00C77CDB">
        <w:rPr>
          <w:spacing w:val="-1"/>
        </w:rPr>
        <w:t xml:space="preserve">ne to gallery sit for a </w:t>
      </w:r>
      <w:r>
        <w:rPr>
          <w:spacing w:val="-1"/>
        </w:rPr>
        <w:t>s</w:t>
      </w:r>
      <w:r w:rsidRPr="00C77CDB">
        <w:rPr>
          <w:spacing w:val="-1"/>
        </w:rPr>
        <w:t>hift.</w:t>
      </w:r>
      <w:r w:rsidR="00731A6A">
        <w:rPr>
          <w:spacing w:val="-1"/>
        </w:rPr>
        <w:t xml:space="preserve"> Please sign up. </w:t>
      </w:r>
      <w:r w:rsidRPr="00C77CDB">
        <w:rPr>
          <w:spacing w:val="-1"/>
        </w:rPr>
        <w:t xml:space="preserve">Interest is always piqued by seeing an artist at work on our deck.  If you are willing to gallery sit while you work on a project, please let us know.  </w:t>
      </w:r>
    </w:p>
    <w:p w14:paraId="6C4D6BED" w14:textId="3AD6787D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bookmarkStart w:id="0" w:name="_GoBack"/>
      <w:bookmarkEnd w:id="0"/>
      <w:r>
        <w:t xml:space="preserve">Art must be dropped off on </w:t>
      </w:r>
      <w:r w:rsidR="00731A6A">
        <w:t>Tue</w:t>
      </w:r>
      <w:r w:rsidR="00477F44">
        <w:t>sday</w:t>
      </w:r>
      <w:r w:rsidR="0006153F">
        <w:t xml:space="preserve">, </w:t>
      </w:r>
      <w:r w:rsidR="00B6469A">
        <w:t>June 26</w:t>
      </w:r>
      <w:r w:rsidRPr="00ED5D74">
        <w:rPr>
          <w:vertAlign w:val="superscript"/>
        </w:rPr>
        <w:t>th</w:t>
      </w:r>
      <w:r w:rsidR="0006153F">
        <w:t xml:space="preserve"> between </w:t>
      </w:r>
      <w:r w:rsidR="00161EA9">
        <w:t>4-6</w:t>
      </w:r>
      <w:r w:rsidR="000F38A4">
        <w:t xml:space="preserve"> p.m.</w:t>
      </w:r>
    </w:p>
    <w:p w14:paraId="71325968" w14:textId="5C902609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Sunday, </w:t>
      </w:r>
      <w:r w:rsidR="00B6469A">
        <w:rPr>
          <w:spacing w:val="-3"/>
        </w:rPr>
        <w:t>July 8</w:t>
      </w:r>
      <w:r w:rsidR="0006153F" w:rsidRPr="0006153F">
        <w:rPr>
          <w:spacing w:val="-3"/>
          <w:vertAlign w:val="superscript"/>
        </w:rPr>
        <w:t>th</w:t>
      </w:r>
      <w:r w:rsidR="0006153F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06153F">
        <w:rPr>
          <w:spacing w:val="-3"/>
        </w:rPr>
        <w:t>3</w:t>
      </w:r>
      <w:r w:rsidR="000F38A4">
        <w:rPr>
          <w:spacing w:val="-3"/>
        </w:rPr>
        <w:t xml:space="preserve"> p.m.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477F44">
        <w:rPr>
          <w:spacing w:val="-3"/>
        </w:rPr>
        <w:t>4</w:t>
      </w:r>
      <w:r w:rsidR="00866375">
        <w:rPr>
          <w:spacing w:val="-3"/>
        </w:rPr>
        <w:t xml:space="preserve"> </w:t>
      </w:r>
      <w:r w:rsidR="000F38A4">
        <w:rPr>
          <w:spacing w:val="-1"/>
        </w:rPr>
        <w:t>p.m.</w:t>
      </w:r>
    </w:p>
    <w:p w14:paraId="24DBA3B6" w14:textId="7E45627B" w:rsidR="00C77CDB" w:rsidRPr="005D528C" w:rsidRDefault="00731A6A" w:rsidP="004C53C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3"/>
        </w:rPr>
        <w:t xml:space="preserve">The </w:t>
      </w:r>
      <w:r w:rsidR="004C53C6">
        <w:rPr>
          <w:spacing w:val="-3"/>
        </w:rPr>
        <w:t>Opening</w:t>
      </w:r>
      <w:r>
        <w:rPr>
          <w:spacing w:val="-3"/>
        </w:rPr>
        <w:t xml:space="preserve"> </w:t>
      </w:r>
      <w:r w:rsidR="005D528C">
        <w:rPr>
          <w:spacing w:val="-3"/>
        </w:rPr>
        <w:t xml:space="preserve">Reception will be held </w:t>
      </w:r>
      <w:r w:rsidR="00826473">
        <w:rPr>
          <w:spacing w:val="-3"/>
        </w:rPr>
        <w:t>Friday</w:t>
      </w:r>
      <w:r w:rsidR="005D528C">
        <w:rPr>
          <w:spacing w:val="-3"/>
        </w:rPr>
        <w:t xml:space="preserve">, </w:t>
      </w:r>
      <w:r w:rsidR="004C53C6">
        <w:rPr>
          <w:spacing w:val="-3"/>
        </w:rPr>
        <w:t>June 29</w:t>
      </w:r>
      <w:r w:rsidR="005D528C" w:rsidRPr="005D528C">
        <w:rPr>
          <w:spacing w:val="-3"/>
          <w:vertAlign w:val="superscript"/>
        </w:rPr>
        <w:t>th</w:t>
      </w:r>
      <w:r w:rsidR="005D528C">
        <w:rPr>
          <w:spacing w:val="-3"/>
        </w:rPr>
        <w:t xml:space="preserve"> </w:t>
      </w:r>
      <w:r w:rsidR="000F38A4">
        <w:rPr>
          <w:spacing w:val="-3"/>
        </w:rPr>
        <w:t xml:space="preserve">from </w:t>
      </w:r>
      <w:r w:rsidR="00826473">
        <w:rPr>
          <w:spacing w:val="-3"/>
        </w:rPr>
        <w:t>5</w:t>
      </w:r>
      <w:r w:rsidR="000F38A4">
        <w:rPr>
          <w:spacing w:val="-3"/>
        </w:rPr>
        <w:t xml:space="preserve"> to </w:t>
      </w:r>
      <w:r w:rsidR="00826473">
        <w:rPr>
          <w:spacing w:val="-3"/>
        </w:rPr>
        <w:t xml:space="preserve">7 </w:t>
      </w:r>
      <w:r w:rsidR="000F38A4">
        <w:rPr>
          <w:spacing w:val="-3"/>
        </w:rPr>
        <w:t>p.m.</w:t>
      </w:r>
    </w:p>
    <w:p w14:paraId="1924431A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1F2F08F3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A771736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75C250A6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3A9CEEEF" w14:textId="77777777" w:rsidR="00711DBA" w:rsidRPr="00185A87" w:rsidRDefault="00ED4199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return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registration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form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to: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FHAC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PO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Box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496,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Fair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Haven</w:t>
      </w:r>
      <w:r w:rsidRPr="00185A87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NY</w:t>
      </w:r>
      <w:r w:rsidRPr="00185A87">
        <w:rPr>
          <w:rFonts w:ascii="Times New Roman"/>
          <w:spacing w:val="-1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 xml:space="preserve">13064  </w:t>
      </w:r>
    </w:p>
    <w:p w14:paraId="31871FC4" w14:textId="77777777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5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61382"/>
    <w:rsid w:val="0006153F"/>
    <w:rsid w:val="000F15C9"/>
    <w:rsid w:val="000F38A4"/>
    <w:rsid w:val="001553C2"/>
    <w:rsid w:val="00156478"/>
    <w:rsid w:val="00161EA9"/>
    <w:rsid w:val="00185A87"/>
    <w:rsid w:val="0038376D"/>
    <w:rsid w:val="003F6DCE"/>
    <w:rsid w:val="00405470"/>
    <w:rsid w:val="00440AC9"/>
    <w:rsid w:val="00477F44"/>
    <w:rsid w:val="004C53C6"/>
    <w:rsid w:val="004D4AAB"/>
    <w:rsid w:val="004E46A9"/>
    <w:rsid w:val="005D528C"/>
    <w:rsid w:val="00660C59"/>
    <w:rsid w:val="00711DBA"/>
    <w:rsid w:val="00731A6A"/>
    <w:rsid w:val="00774F97"/>
    <w:rsid w:val="00804F6E"/>
    <w:rsid w:val="00822DED"/>
    <w:rsid w:val="00826473"/>
    <w:rsid w:val="00855EC9"/>
    <w:rsid w:val="00866375"/>
    <w:rsid w:val="009107AD"/>
    <w:rsid w:val="00936DB4"/>
    <w:rsid w:val="009C16A1"/>
    <w:rsid w:val="009D3A9B"/>
    <w:rsid w:val="00A639D0"/>
    <w:rsid w:val="00A6427F"/>
    <w:rsid w:val="00B6469A"/>
    <w:rsid w:val="00BF2CD1"/>
    <w:rsid w:val="00C41AE7"/>
    <w:rsid w:val="00C56CC7"/>
    <w:rsid w:val="00C72151"/>
    <w:rsid w:val="00C77CDB"/>
    <w:rsid w:val="00D26FDA"/>
    <w:rsid w:val="00E74719"/>
    <w:rsid w:val="00E77569"/>
    <w:rsid w:val="00ED4199"/>
    <w:rsid w:val="00ED5D74"/>
    <w:rsid w:val="00EE294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BDAB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Sterling Art Show Registration copy.pages</vt:lpstr>
      <vt:lpstr>    </vt:lpstr>
      <vt:lpstr>    Drawing          , Sculpture	     , Mixed Media          ,  Pastels           , </vt:lpstr>
      <vt:lpstr>    Watercolor          , Oil          , Acrylic          ,  Photography         , V</vt:lpstr>
      <vt:lpstr>My signature certifies my understanding of the rules/expectations for the art sh</vt:lpstr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4</cp:revision>
  <cp:lastPrinted>2017-05-31T14:15:00Z</cp:lastPrinted>
  <dcterms:created xsi:type="dcterms:W3CDTF">2018-06-08T18:22:00Z</dcterms:created>
  <dcterms:modified xsi:type="dcterms:W3CDTF">2018-06-09T21:39:00Z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